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Wellness Committee Minutes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March 15, 2023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3:20 to 3:40 p.m.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Elementary Conference Room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 </w:t>
      </w:r>
      <w:r w:rsidDel="00000000" w:rsidR="00000000" w:rsidRPr="00000000">
        <w:rPr>
          <w:sz w:val="24"/>
          <w:szCs w:val="24"/>
          <w:rtl w:val="0"/>
        </w:rPr>
        <w:t xml:space="preserve">Scott Rodeheffer, Erin Poeppelman, Kristie Meyer, Julie Goldschmidt, and Ashley Barhorst 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Absent: </w:t>
      </w:r>
      <w:r w:rsidDel="00000000" w:rsidR="00000000" w:rsidRPr="00000000">
        <w:rPr>
          <w:sz w:val="24"/>
          <w:szCs w:val="24"/>
          <w:rtl w:val="0"/>
        </w:rPr>
        <w:t xml:space="preserve">Jeron Hennon, Ellen Frilling, Jack Holthaus, and Tami Falk. 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Canceled Meeting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Our Wellness COmmittee meeting scheduled on November 2, 2022 was canceled due to weather.</w:t>
      </w:r>
    </w:p>
    <w:p w:rsidR="00000000" w:rsidDel="00000000" w:rsidP="00000000" w:rsidRDefault="00000000" w:rsidRPr="00000000" w14:paraId="0000000F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Cafeteria Update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March is National Nutrition month. Kristie is planning on sending home an informational brochure to K-6.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 the high school, breakfast and snack options are now only available until the first bell rings at 8:11 a.m.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Kristie would like all cafeteria staff to get certified in the Heimlich maneuver. </w:t>
      </w:r>
    </w:p>
    <w:p w:rsidR="00000000" w:rsidDel="00000000" w:rsidP="00000000" w:rsidRDefault="00000000" w:rsidRPr="00000000" w14:paraId="00000014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Physical Education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Discussed the option for high school students to opt-out of Physical Education class.</w:t>
      </w:r>
    </w:p>
    <w:p w:rsidR="00000000" w:rsidDel="00000000" w:rsidP="00000000" w:rsidRDefault="00000000" w:rsidRPr="00000000" w14:paraId="00000017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Playground Updates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Scott is working with Ms. Christian on setting up a time for the Art Club to update the painting on the playground this spring.</w:t>
      </w:r>
    </w:p>
    <w:p w:rsidR="00000000" w:rsidDel="00000000" w:rsidP="00000000" w:rsidRDefault="00000000" w:rsidRPr="00000000" w14:paraId="0000001A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Staff Training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committee discussed the possibility of getting the entire staff CPR/AED/Heimlich trained, but ran into the issue of time and trainers.</w:t>
      </w:r>
    </w:p>
    <w:p w:rsidR="00000000" w:rsidDel="00000000" w:rsidP="00000000" w:rsidRDefault="00000000" w:rsidRPr="00000000" w14:paraId="0000001D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Wellness Committee Policy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Wellness Committee Policy was 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unanimously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approved. </w:t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Adjourn: 3:40 p.m.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search?safe=active&amp;rlz=1C1GCEV_enUS1019US1019&amp;q=unanimously&amp;spell=1&amp;sa=X&amp;ved=2ahUKEwjtzpTUpuP9AhXvmWoFHRdaDOoQkeECKAB6BAgIE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